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09" w:rsidRPr="00E66430" w:rsidRDefault="009E2C09" w:rsidP="00801FFF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E66430">
        <w:rPr>
          <w:rFonts w:ascii="Arial Unicode MS" w:eastAsia="Arial Unicode MS" w:hAnsi="Arial Unicode MS" w:cs="Arial Unicode MS" w:hint="eastAsia"/>
          <w:bCs/>
          <w:sz w:val="28"/>
          <w:szCs w:val="28"/>
        </w:rPr>
        <w:t>彰化縣北斗國民小學</w:t>
      </w:r>
      <w:r w:rsidR="005C58B2">
        <w:rPr>
          <w:rFonts w:ascii="Arial Unicode MS" w:eastAsia="Arial Unicode MS" w:hAnsi="Arial Unicode MS" w:cs="Arial Unicode MS"/>
          <w:sz w:val="28"/>
          <w:szCs w:val="28"/>
        </w:rPr>
        <w:t>107</w:t>
      </w:r>
      <w:r w:rsidRPr="00E66430">
        <w:rPr>
          <w:rFonts w:ascii="Arial Unicode MS" w:eastAsia="Arial Unicode MS" w:hAnsi="Arial Unicode MS" w:cs="Arial Unicode MS" w:hint="eastAsia"/>
          <w:sz w:val="28"/>
          <w:szCs w:val="28"/>
        </w:rPr>
        <w:t>學年度第</w:t>
      </w:r>
      <w:r w:rsidR="005C58B2">
        <w:rPr>
          <w:rFonts w:ascii="Arial Unicode MS" w:eastAsia="Arial Unicode MS" w:hAnsi="Arial Unicode MS" w:cs="Arial Unicode MS" w:hint="eastAsia"/>
          <w:sz w:val="28"/>
          <w:szCs w:val="28"/>
        </w:rPr>
        <w:t>1</w:t>
      </w:r>
      <w:r w:rsidRPr="00E66430">
        <w:rPr>
          <w:rFonts w:ascii="Arial Unicode MS" w:eastAsia="Arial Unicode MS" w:hAnsi="Arial Unicode MS" w:cs="Arial Unicode MS" w:hint="eastAsia"/>
          <w:sz w:val="28"/>
          <w:szCs w:val="28"/>
        </w:rPr>
        <w:t>學期</w:t>
      </w:r>
      <w:r w:rsidR="0088737A" w:rsidRPr="00E66430">
        <w:rPr>
          <w:rFonts w:ascii="Arial Unicode MS" w:eastAsia="Arial Unicode MS" w:hAnsi="Arial Unicode MS" w:cs="Arial Unicode MS" w:hint="eastAsia"/>
          <w:sz w:val="28"/>
          <w:szCs w:val="28"/>
        </w:rPr>
        <w:t>藝文</w:t>
      </w:r>
      <w:r w:rsidR="00C039B9" w:rsidRPr="00E66430">
        <w:rPr>
          <w:rFonts w:ascii="Arial Unicode MS" w:eastAsia="Arial Unicode MS" w:hAnsi="Arial Unicode MS" w:cs="Arial Unicode MS" w:hint="eastAsia"/>
          <w:sz w:val="28"/>
          <w:szCs w:val="28"/>
        </w:rPr>
        <w:t>類</w:t>
      </w:r>
      <w:r w:rsidRPr="00E66430">
        <w:rPr>
          <w:rFonts w:ascii="Arial Unicode MS" w:eastAsia="Arial Unicode MS" w:hAnsi="Arial Unicode MS" w:cs="Arial Unicode MS" w:hint="eastAsia"/>
          <w:sz w:val="28"/>
          <w:szCs w:val="28"/>
        </w:rPr>
        <w:t>課後社團招生簡章</w:t>
      </w:r>
    </w:p>
    <w:p w:rsidR="00BF5FA5" w:rsidRPr="00E66430" w:rsidRDefault="00BF5FA5" w:rsidP="004835B0">
      <w:pPr>
        <w:spacing w:afterLines="50" w:after="180" w:line="400" w:lineRule="exact"/>
        <w:rPr>
          <w:rFonts w:ascii="Arial Unicode MS" w:eastAsia="Arial Unicode MS" w:hAnsi="Arial Unicode MS" w:cs="Arial Unicode MS"/>
          <w:sz w:val="28"/>
          <w:szCs w:val="28"/>
        </w:rPr>
      </w:pPr>
      <w:r w:rsidRPr="00E66430">
        <w:rPr>
          <w:rFonts w:ascii="Arial Unicode MS" w:eastAsia="Arial Unicode MS" w:hAnsi="Arial Unicode MS" w:cs="Arial Unicode MS" w:hint="eastAsia"/>
          <w:sz w:val="28"/>
          <w:szCs w:val="28"/>
        </w:rPr>
        <w:t>親愛的家長您好：</w:t>
      </w:r>
    </w:p>
    <w:p w:rsidR="00BF5FA5" w:rsidRPr="00E66430" w:rsidRDefault="00CB6EB4" w:rsidP="004835B0">
      <w:pPr>
        <w:spacing w:afterLines="50" w:after="180" w:line="400" w:lineRule="exact"/>
        <w:rPr>
          <w:rFonts w:ascii="Arial Unicode MS" w:eastAsia="Arial Unicode MS" w:hAnsi="Arial Unicode MS" w:cs="Arial Unicode MS"/>
        </w:rPr>
      </w:pPr>
      <w:r w:rsidRPr="00E66430">
        <w:rPr>
          <w:rFonts w:ascii="Arial Unicode MS" w:eastAsia="Arial Unicode MS" w:hAnsi="Arial Unicode MS" w:cs="Arial Unicode MS" w:hint="eastAsia"/>
        </w:rPr>
        <w:t xml:space="preserve">    感謝您對北斗國小的支持，為了讓我們的孩子有更多元的學習管道，更為了讓孩子在下課後及在您下班前這段時間裡有更充實的學習，北斗國小暨家長會精心</w:t>
      </w:r>
      <w:r w:rsidR="00093E69">
        <w:rPr>
          <w:rFonts w:ascii="Arial Unicode MS" w:eastAsia="Arial Unicode MS" w:hAnsi="Arial Unicode MS" w:cs="Arial Unicode MS" w:hint="eastAsia"/>
        </w:rPr>
        <w:t>安排各種學習社群，期待各位家長能繼續提供意見，讓我們的活動更能符合孩子的需求</w:t>
      </w:r>
      <w:r w:rsidRPr="00E66430">
        <w:rPr>
          <w:rFonts w:ascii="Arial Unicode MS" w:eastAsia="Arial Unicode MS" w:hAnsi="Arial Unicode MS" w:cs="Arial Unicode MS" w:hint="eastAsia"/>
        </w:rPr>
        <w:t>。</w:t>
      </w:r>
    </w:p>
    <w:p w:rsidR="00CB6EB4" w:rsidRPr="00E66430" w:rsidRDefault="00CB6EB4" w:rsidP="00801FFF">
      <w:pPr>
        <w:spacing w:line="120" w:lineRule="exact"/>
        <w:rPr>
          <w:rFonts w:ascii="Arial Unicode MS" w:eastAsia="Arial Unicode MS" w:hAnsi="Arial Unicode MS" w:cs="Arial Unicode MS"/>
          <w:b/>
        </w:rPr>
      </w:pP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1140"/>
        <w:gridCol w:w="945"/>
        <w:gridCol w:w="1945"/>
        <w:gridCol w:w="2080"/>
        <w:gridCol w:w="904"/>
        <w:gridCol w:w="1195"/>
        <w:gridCol w:w="1285"/>
      </w:tblGrid>
      <w:tr w:rsidR="00946277" w:rsidRPr="00E66430" w:rsidTr="00B228A6">
        <w:trPr>
          <w:trHeight w:hRule="exact" w:val="68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525E8E" w:rsidRPr="00E66430" w:rsidRDefault="00525E8E" w:rsidP="00CD36BB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pacing w:val="-10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pacing w:val="-10"/>
                <w:sz w:val="18"/>
                <w:szCs w:val="18"/>
              </w:rPr>
              <w:t>編號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525E8E" w:rsidRPr="00E66430" w:rsidRDefault="00525E8E" w:rsidP="00CD36BB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社團名稱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525E8E" w:rsidRPr="00E66430" w:rsidRDefault="00525E8E" w:rsidP="00CD36BB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招生對象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525E8E" w:rsidRPr="00E66430" w:rsidRDefault="00525E8E" w:rsidP="00CD36BB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上課日期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525E8E" w:rsidRPr="00E66430" w:rsidRDefault="00525E8E" w:rsidP="00CD36BB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上課時間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25E8E" w:rsidRPr="00E66430" w:rsidRDefault="00525E8E" w:rsidP="00CD36BB">
            <w:pPr>
              <w:spacing w:line="36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活動地點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525E8E" w:rsidRPr="00E66430" w:rsidRDefault="00525E8E" w:rsidP="00801FFF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指導老師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525E8E" w:rsidRPr="00E66430" w:rsidRDefault="00525E8E" w:rsidP="00801FFF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費     用</w:t>
            </w:r>
          </w:p>
        </w:tc>
      </w:tr>
      <w:tr w:rsidR="00C13654" w:rsidRPr="00E66430" w:rsidTr="002A0FDC">
        <w:trPr>
          <w:trHeight w:hRule="exact" w:val="68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C13654" w:rsidRPr="00093E69" w:rsidRDefault="002A0FDC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C13654" w:rsidRPr="00E66430" w:rsidRDefault="00C13654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紙黏土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13654" w:rsidRPr="00E66430" w:rsidRDefault="00C13654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1-6年級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C13654" w:rsidRPr="00E520A9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107</w:t>
            </w:r>
            <w:r w:rsidR="00EC5F3E"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="005C58B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</w:t>
            </w:r>
            <w:r w:rsidR="00EC5F3E"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="005C58B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</w:t>
            </w:r>
            <w:r w:rsidR="001658CC"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起</w:t>
            </w:r>
            <w:r w:rsidR="00C13654"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，計16次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C13654" w:rsidRPr="00E520A9" w:rsidRDefault="00C13654" w:rsidP="00BE1AAF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週</w:t>
            </w:r>
            <w:r w:rsidR="00BE1AAF"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三</w:t>
            </w:r>
            <w:r w:rsidR="005C58B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</w:t>
            </w:r>
            <w:r w:rsidR="00BE1AAF"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12:50~14:20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13654" w:rsidRPr="00E66430" w:rsidRDefault="00053FC6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自然教室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C13654" w:rsidRDefault="00C13654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張綺芳</w:t>
            </w:r>
          </w:p>
          <w:p w:rsidR="004C603D" w:rsidRPr="007A0DF0" w:rsidRDefault="007A0DF0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7A0DF0">
              <w:rPr>
                <w:rFonts w:ascii="Arial Unicode MS" w:eastAsia="Arial Unicode MS" w:hAnsi="Arial Unicode MS" w:cs="Arial Unicode MS"/>
                <w:sz w:val="16"/>
                <w:szCs w:val="16"/>
              </w:rPr>
              <w:t>0952-203297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C13654" w:rsidRDefault="00C13654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學費</w:t>
            </w:r>
            <w:r w:rsidR="003D617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1600</w:t>
            </w: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元</w:t>
            </w:r>
          </w:p>
          <w:p w:rsidR="004C603D" w:rsidRPr="00E66430" w:rsidRDefault="004C603D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shd w:val="pct15" w:color="auto" w:fill="FFFFFF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材料費</w:t>
            </w:r>
            <w:r w:rsidRPr="00EF551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500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元</w:t>
            </w:r>
          </w:p>
        </w:tc>
      </w:tr>
      <w:tr w:rsidR="00C13654" w:rsidRPr="00E66430" w:rsidTr="002A0FDC">
        <w:trPr>
          <w:trHeight w:hRule="exact" w:val="68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C13654" w:rsidRPr="00093E69" w:rsidRDefault="002A0FDC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C13654" w:rsidRPr="00E66430" w:rsidRDefault="00C13654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圍棋基礎班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C13654" w:rsidRPr="00E66430" w:rsidRDefault="00C13654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1~4年級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C13654" w:rsidRPr="00012B9D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107</w:t>
            </w: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="005C58B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</w:t>
            </w: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  <w:r w:rsidR="005C58B2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 w:rsidR="00C13654"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起，計16次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C13654" w:rsidRPr="00012B9D" w:rsidRDefault="00C13654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週四</w:t>
            </w:r>
            <w:r w:rsidR="003D6171"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 xml:space="preserve"> 12:50~14:2</w:t>
            </w: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13654" w:rsidRPr="00E66430" w:rsidRDefault="00CF431D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美勞教室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C13654" w:rsidRDefault="00C13654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張鴻章</w:t>
            </w:r>
          </w:p>
          <w:p w:rsidR="00C13654" w:rsidRPr="00E66430" w:rsidRDefault="00C13654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0911</w:t>
            </w: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389911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C13654" w:rsidRDefault="00C13654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學費</w:t>
            </w:r>
            <w:r w:rsidR="003D617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1600</w:t>
            </w: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元</w:t>
            </w:r>
          </w:p>
          <w:p w:rsidR="004C603D" w:rsidRPr="00E66430" w:rsidRDefault="004C603D" w:rsidP="00CD36BB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材料費</w:t>
            </w:r>
            <w:r w:rsidR="00F25B62" w:rsidRPr="00F25B6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200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元</w:t>
            </w:r>
          </w:p>
        </w:tc>
      </w:tr>
      <w:tr w:rsidR="002A0FDC" w:rsidRPr="00E66430" w:rsidTr="002A0FDC">
        <w:trPr>
          <w:trHeight w:hRule="exact" w:val="68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2A0FDC" w:rsidRPr="00093E69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93E6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圍棋進階班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1~4年級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A0FDC" w:rsidRPr="00012B9D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107</w:t>
            </w: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="005C58B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</w:t>
            </w: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  <w:r w:rsidR="005C58B2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起，計16次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2A0FDC" w:rsidRPr="00012B9D" w:rsidRDefault="002A0FDC" w:rsidP="005C58B2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週四 12:50~14:20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會議室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2A0FDC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張鴻章</w:t>
            </w:r>
          </w:p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0911</w:t>
            </w: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389911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2A0FDC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學費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1600</w:t>
            </w: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元</w:t>
            </w:r>
          </w:p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材料費200元</w:t>
            </w:r>
          </w:p>
        </w:tc>
      </w:tr>
      <w:tr w:rsidR="002A0FDC" w:rsidRPr="00E66430" w:rsidTr="002A0FDC">
        <w:trPr>
          <w:trHeight w:hRule="exact" w:val="68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2A0FDC" w:rsidRPr="00093E69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93E6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4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:rsidR="002A0FDC" w:rsidRPr="00CF431D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2704">
              <w:rPr>
                <w:rFonts w:ascii="Arial Unicode MS" w:eastAsia="Arial Unicode MS" w:hAnsi="Arial Unicode MS" w:cs="Arial Unicode MS"/>
                <w:sz w:val="18"/>
                <w:szCs w:val="18"/>
              </w:rPr>
              <w:t>多元美術</w:t>
            </w:r>
            <w:r w:rsidRPr="00102704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班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2~4年級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A0FDC" w:rsidRPr="00012B9D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107</w:t>
            </w: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="005C58B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</w:t>
            </w: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  <w:r w:rsidR="005C58B2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起，計16次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2A0FDC" w:rsidRPr="00012B9D" w:rsidRDefault="002A0FDC" w:rsidP="005C58B2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週四 12:50~14:20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活動中心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2A0FDC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江雲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螢</w:t>
            </w:r>
          </w:p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09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10</w:t>
            </w: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307676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2A0FDC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學費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1600</w:t>
            </w: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元</w:t>
            </w:r>
          </w:p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shd w:val="pct15" w:color="auto" w:fill="FFFFFF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材料費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00元</w:t>
            </w:r>
          </w:p>
        </w:tc>
      </w:tr>
      <w:tr w:rsidR="002A0FDC" w:rsidRPr="00E66430" w:rsidTr="002A0FDC">
        <w:trPr>
          <w:trHeight w:hRule="exact" w:val="68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2A0FDC" w:rsidRPr="00093E69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93E6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作文高年級班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5~6年級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A0FDC" w:rsidRPr="00012B9D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107</w:t>
            </w: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="005C58B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</w:t>
            </w: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</w:t>
            </w:r>
            <w:r w:rsidR="005C58B2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起，計16次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2A0FDC" w:rsidRPr="00012B9D" w:rsidRDefault="002A0FDC" w:rsidP="005C58B2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週四 16:00~17:30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A0FDC" w:rsidRDefault="002A0FDC" w:rsidP="002A0FDC">
            <w:pPr>
              <w:spacing w:line="240" w:lineRule="exact"/>
              <w:jc w:val="center"/>
            </w:pPr>
            <w:r w:rsidRPr="00A65477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會議室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2A0FDC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林宜慈</w:t>
            </w:r>
          </w:p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09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32</w:t>
            </w: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632340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2A0FDC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學費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1600</w:t>
            </w: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元</w:t>
            </w:r>
          </w:p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（教材另計）</w:t>
            </w:r>
          </w:p>
        </w:tc>
      </w:tr>
      <w:tr w:rsidR="002A0FDC" w:rsidRPr="00E66430" w:rsidTr="002A0FDC">
        <w:trPr>
          <w:trHeight w:hRule="exact" w:val="68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6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作文中年級班</w:t>
            </w:r>
          </w:p>
        </w:tc>
        <w:tc>
          <w:tcPr>
            <w:tcW w:w="945" w:type="dxa"/>
            <w:shd w:val="clear" w:color="auto" w:fill="FFFFFF"/>
            <w:vAlign w:val="center"/>
          </w:tcPr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3~4年級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2A0FDC" w:rsidRPr="00012B9D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107</w:t>
            </w: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="005C58B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9</w:t>
            </w:r>
            <w:r w:rsidRPr="00E520A9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/</w:t>
            </w:r>
            <w:r w:rsidR="005C58B2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14</w:t>
            </w: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起，計16次</w:t>
            </w:r>
          </w:p>
        </w:tc>
        <w:tc>
          <w:tcPr>
            <w:tcW w:w="2080" w:type="dxa"/>
            <w:shd w:val="clear" w:color="auto" w:fill="FFFFFF"/>
            <w:vAlign w:val="center"/>
          </w:tcPr>
          <w:p w:rsidR="002A0FDC" w:rsidRPr="00012B9D" w:rsidRDefault="002A0FDC" w:rsidP="005C58B2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週五</w:t>
            </w:r>
            <w:r w:rsidR="005C58B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012B9D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16:00~17:30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A0FDC" w:rsidRDefault="002A0FDC" w:rsidP="002A0FDC">
            <w:pPr>
              <w:spacing w:line="240" w:lineRule="exact"/>
              <w:jc w:val="center"/>
            </w:pPr>
            <w:r w:rsidRPr="00A65477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會議室</w:t>
            </w:r>
          </w:p>
        </w:tc>
        <w:tc>
          <w:tcPr>
            <w:tcW w:w="1195" w:type="dxa"/>
            <w:shd w:val="clear" w:color="auto" w:fill="FFFFFF"/>
            <w:vAlign w:val="center"/>
          </w:tcPr>
          <w:p w:rsidR="002A0FDC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林宜慈</w:t>
            </w:r>
          </w:p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09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32</w:t>
            </w: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632340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2A0FDC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學費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1600</w:t>
            </w:r>
            <w:r w:rsidRPr="00E66430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元</w:t>
            </w:r>
          </w:p>
          <w:p w:rsidR="002A0FDC" w:rsidRPr="00E66430" w:rsidRDefault="002A0FDC" w:rsidP="002A0FDC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（教材另計）</w:t>
            </w:r>
          </w:p>
        </w:tc>
      </w:tr>
    </w:tbl>
    <w:p w:rsidR="00D962C9" w:rsidRPr="00E66430" w:rsidRDefault="00D962C9" w:rsidP="00F25923">
      <w:pPr>
        <w:spacing w:line="36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1"/>
        <w:gridCol w:w="1825"/>
      </w:tblGrid>
      <w:tr w:rsidR="008A634D" w:rsidRPr="00064376" w:rsidTr="008A634D">
        <w:tc>
          <w:tcPr>
            <w:tcW w:w="8241" w:type="dxa"/>
          </w:tcPr>
          <w:p w:rsidR="005C58B2" w:rsidRPr="005C58B2" w:rsidRDefault="005C58B2" w:rsidP="00D35C56">
            <w:pPr>
              <w:rPr>
                <w:rFonts w:cs="Arial Unicode MS"/>
                <w:color w:val="FF0000"/>
                <w:sz w:val="20"/>
                <w:szCs w:val="20"/>
              </w:rPr>
            </w:pPr>
            <w:r w:rsidRPr="005C58B2">
              <w:rPr>
                <w:rFonts w:cs="Arial Unicode MS" w:hint="eastAsia"/>
                <w:sz w:val="20"/>
                <w:szCs w:val="20"/>
              </w:rPr>
              <w:t>備註：（一）每社團以</w:t>
            </w:r>
            <w:r w:rsidRPr="005C58B2">
              <w:rPr>
                <w:rFonts w:cs="Arial Unicode MS"/>
                <w:sz w:val="20"/>
                <w:szCs w:val="20"/>
              </w:rPr>
              <w:t>15-20</w:t>
            </w:r>
            <w:r w:rsidRPr="005C58B2">
              <w:rPr>
                <w:rFonts w:cs="Arial Unicode MS" w:hint="eastAsia"/>
                <w:sz w:val="20"/>
                <w:szCs w:val="20"/>
              </w:rPr>
              <w:t>人為原則，</w:t>
            </w:r>
            <w:r w:rsidRPr="005C58B2">
              <w:rPr>
                <w:rFonts w:cs="Arial Unicode MS"/>
                <w:sz w:val="20"/>
                <w:szCs w:val="20"/>
              </w:rPr>
              <w:t>至多</w:t>
            </w:r>
            <w:r w:rsidRPr="005C58B2">
              <w:rPr>
                <w:rFonts w:cs="Arial Unicode MS"/>
                <w:sz w:val="20"/>
                <w:szCs w:val="20"/>
              </w:rPr>
              <w:t>25</w:t>
            </w:r>
            <w:r w:rsidRPr="005C58B2">
              <w:rPr>
                <w:rFonts w:cs="Arial Unicode MS"/>
                <w:sz w:val="20"/>
                <w:szCs w:val="20"/>
              </w:rPr>
              <w:t>人，</w:t>
            </w:r>
            <w:r w:rsidRPr="005C58B2">
              <w:rPr>
                <w:rFonts w:cs="Arial Unicode MS"/>
                <w:b/>
                <w:sz w:val="20"/>
                <w:szCs w:val="20"/>
              </w:rPr>
              <w:t>若超過</w:t>
            </w:r>
            <w:r w:rsidRPr="005C58B2">
              <w:rPr>
                <w:rFonts w:cs="Arial Unicode MS" w:hint="eastAsia"/>
                <w:b/>
                <w:sz w:val="20"/>
                <w:szCs w:val="20"/>
              </w:rPr>
              <w:t>依報名順序錄取，請儘快報名。</w:t>
            </w:r>
          </w:p>
          <w:p w:rsidR="005C58B2" w:rsidRPr="005C58B2" w:rsidRDefault="005C58B2" w:rsidP="00D35C56">
            <w:pPr>
              <w:ind w:firstLineChars="250" w:firstLine="500"/>
              <w:rPr>
                <w:rFonts w:cs="Arial Unicode MS"/>
                <w:sz w:val="20"/>
                <w:szCs w:val="20"/>
              </w:rPr>
            </w:pPr>
            <w:r w:rsidRPr="005C58B2">
              <w:rPr>
                <w:rFonts w:cs="Arial Unicode MS" w:hint="eastAsia"/>
                <w:sz w:val="20"/>
                <w:szCs w:val="20"/>
              </w:rPr>
              <w:t>（二）材料費委由社團老師協助準備所需材料，亦可自行準備，不強迫收費。</w:t>
            </w:r>
          </w:p>
          <w:p w:rsidR="005C58B2" w:rsidRPr="005C58B2" w:rsidRDefault="005C58B2" w:rsidP="00D35C56">
            <w:pPr>
              <w:ind w:firstLineChars="250" w:firstLine="500"/>
              <w:rPr>
                <w:rFonts w:cs="Arial Unicode MS"/>
                <w:sz w:val="20"/>
                <w:szCs w:val="20"/>
              </w:rPr>
            </w:pPr>
            <w:r w:rsidRPr="005C58B2">
              <w:rPr>
                <w:rFonts w:cs="Arial Unicode MS" w:hint="eastAsia"/>
                <w:sz w:val="20"/>
                <w:szCs w:val="20"/>
              </w:rPr>
              <w:t>（三）</w:t>
            </w:r>
            <w:r w:rsidRPr="005C58B2">
              <w:rPr>
                <w:rFonts w:cs="Arial Unicode MS" w:hint="eastAsia"/>
                <w:b/>
                <w:sz w:val="20"/>
                <w:szCs w:val="20"/>
              </w:rPr>
              <w:t>社團費用請於第一次上課時再交給社團老師。</w:t>
            </w:r>
          </w:p>
          <w:p w:rsidR="005C58B2" w:rsidRPr="005C58B2" w:rsidRDefault="005C58B2" w:rsidP="00D35C56">
            <w:pPr>
              <w:ind w:firstLineChars="250" w:firstLine="500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（四）人數未達條件，為讓社團正常運作</w:t>
            </w:r>
            <w:r w:rsidRPr="005C58B2">
              <w:rPr>
                <w:rFonts w:cs="Arial Unicode MS" w:hint="eastAsia"/>
                <w:sz w:val="20"/>
                <w:szCs w:val="20"/>
              </w:rPr>
              <w:t>：</w:t>
            </w:r>
            <w:r w:rsidRPr="005C58B2">
              <w:rPr>
                <w:rFonts w:cs="Arial Unicode MS" w:hint="eastAsia"/>
                <w:sz w:val="20"/>
                <w:szCs w:val="20"/>
              </w:rPr>
              <w:t>1.</w:t>
            </w:r>
            <w:r w:rsidRPr="005C58B2">
              <w:rPr>
                <w:rFonts w:cs="Arial Unicode MS" w:hint="eastAsia"/>
                <w:sz w:val="20"/>
                <w:szCs w:val="20"/>
              </w:rPr>
              <w:t>降低老師鐘點費</w:t>
            </w:r>
            <w:r w:rsidRPr="005C58B2">
              <w:rPr>
                <w:rFonts w:cs="Arial Unicode MS" w:hint="eastAsia"/>
                <w:sz w:val="20"/>
                <w:szCs w:val="20"/>
              </w:rPr>
              <w:t xml:space="preserve">2. </w:t>
            </w:r>
            <w:r w:rsidRPr="005C58B2">
              <w:rPr>
                <w:rFonts w:cs="Arial Unicode MS" w:hint="eastAsia"/>
                <w:sz w:val="20"/>
                <w:szCs w:val="20"/>
              </w:rPr>
              <w:t>縮減上課次數</w:t>
            </w:r>
          </w:p>
          <w:p w:rsidR="005C58B2" w:rsidRPr="00064376" w:rsidRDefault="005C58B2" w:rsidP="00D35C56">
            <w:pPr>
              <w:ind w:firstLineChars="250" w:firstLine="500"/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 w:rsidRPr="005C58B2">
              <w:rPr>
                <w:rFonts w:cs="Arial Unicode MS" w:hint="eastAsia"/>
                <w:sz w:val="20"/>
                <w:szCs w:val="20"/>
              </w:rPr>
              <w:t xml:space="preserve"> (</w:t>
            </w:r>
            <w:r w:rsidRPr="005C58B2">
              <w:rPr>
                <w:rFonts w:cs="Arial Unicode MS" w:hint="eastAsia"/>
                <w:sz w:val="20"/>
                <w:szCs w:val="20"/>
              </w:rPr>
              <w:t>五</w:t>
            </w:r>
            <w:r w:rsidRPr="005C58B2">
              <w:rPr>
                <w:rFonts w:cs="Arial Unicode MS" w:hint="eastAsia"/>
                <w:sz w:val="20"/>
                <w:szCs w:val="20"/>
              </w:rPr>
              <w:t>)</w:t>
            </w:r>
            <w:r w:rsidRPr="005C58B2">
              <w:rPr>
                <w:rFonts w:cs="Helvetica"/>
                <w:color w:val="233D5E"/>
                <w:sz w:val="20"/>
                <w:szCs w:val="20"/>
              </w:rPr>
              <w:t xml:space="preserve"> </w:t>
            </w:r>
            <w:r w:rsidRPr="005C58B2">
              <w:rPr>
                <w:rFonts w:cs="Helvetica"/>
                <w:color w:val="233D5E"/>
                <w:sz w:val="20"/>
                <w:szCs w:val="20"/>
              </w:rPr>
              <w:t>線上報名聯結：</w:t>
            </w:r>
            <w:hyperlink r:id="rId7" w:history="1">
              <w:r w:rsidRPr="005C58B2">
                <w:rPr>
                  <w:rStyle w:val="a3"/>
                  <w:b/>
                  <w:bCs/>
                  <w:sz w:val="20"/>
                  <w:szCs w:val="20"/>
                </w:rPr>
                <w:t>https://tinyurl.co</w:t>
              </w:r>
              <w:r w:rsidRPr="005C58B2">
                <w:rPr>
                  <w:rStyle w:val="a3"/>
                  <w:b/>
                  <w:bCs/>
                  <w:sz w:val="20"/>
                  <w:szCs w:val="20"/>
                </w:rPr>
                <w:t>m</w:t>
              </w:r>
              <w:r w:rsidRPr="005C58B2">
                <w:rPr>
                  <w:rStyle w:val="a3"/>
                  <w:b/>
                  <w:bCs/>
                  <w:sz w:val="20"/>
                  <w:szCs w:val="20"/>
                </w:rPr>
                <w:t>/ybft9</w:t>
              </w:r>
              <w:r w:rsidRPr="005C58B2">
                <w:rPr>
                  <w:rStyle w:val="a3"/>
                  <w:b/>
                  <w:bCs/>
                  <w:sz w:val="20"/>
                  <w:szCs w:val="20"/>
                </w:rPr>
                <w:t>4</w:t>
              </w:r>
              <w:r w:rsidRPr="005C58B2">
                <w:rPr>
                  <w:rStyle w:val="a3"/>
                  <w:b/>
                  <w:bCs/>
                  <w:sz w:val="20"/>
                  <w:szCs w:val="20"/>
                </w:rPr>
                <w:t>u9</w:t>
              </w:r>
            </w:hyperlink>
            <w:r w:rsidRPr="005C58B2">
              <w:rPr>
                <w:rFonts w:cs="Helvetica" w:hint="eastAsia"/>
                <w:color w:val="000000"/>
                <w:sz w:val="20"/>
                <w:szCs w:val="20"/>
              </w:rPr>
              <w:t xml:space="preserve">  QR code </w:t>
            </w:r>
            <w:r w:rsidRPr="005C58B2">
              <w:rPr>
                <w:rFonts w:cs="Helvetica" w:hint="eastAsia"/>
                <w:color w:val="000000"/>
                <w:sz w:val="20"/>
                <w:szCs w:val="20"/>
              </w:rPr>
              <w:t>如右</w:t>
            </w:r>
          </w:p>
        </w:tc>
        <w:tc>
          <w:tcPr>
            <w:tcW w:w="1825" w:type="dxa"/>
          </w:tcPr>
          <w:p w:rsidR="005C58B2" w:rsidRPr="00064376" w:rsidRDefault="005C58B2" w:rsidP="005C58B2">
            <w:pP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drawing>
                <wp:inline distT="0" distB="0" distL="0" distR="0">
                  <wp:extent cx="937118" cy="93711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n18081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62" cy="966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5F2A6F" w:rsidRDefault="005F2A6F" w:rsidP="00102820">
      <w:pPr>
        <w:spacing w:line="18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p w:rsidR="00D33B0F" w:rsidRDefault="00D33B0F" w:rsidP="00102820">
      <w:pPr>
        <w:spacing w:line="18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p w:rsidR="00D33B0F" w:rsidRPr="00E66430" w:rsidRDefault="00D33B0F" w:rsidP="00102820">
      <w:pPr>
        <w:spacing w:line="18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p w:rsidR="005F2A6F" w:rsidRPr="00E66430" w:rsidRDefault="005F2A6F" w:rsidP="00E66430">
      <w:pPr>
        <w:spacing w:line="240" w:lineRule="exact"/>
        <w:rPr>
          <w:rFonts w:ascii="Arial Unicode MS" w:eastAsia="Arial Unicode MS" w:hAnsi="Arial Unicode MS" w:cs="Arial Unicode MS"/>
          <w:sz w:val="16"/>
          <w:szCs w:val="16"/>
        </w:rPr>
      </w:pPr>
      <w:r w:rsidRPr="00E66430">
        <w:rPr>
          <w:rFonts w:ascii="Arial Unicode MS" w:eastAsia="Arial Unicode MS" w:hAnsi="Arial Unicode MS" w:cs="Arial Unicode MS" w:hint="eastAsia"/>
          <w:sz w:val="16"/>
          <w:szCs w:val="16"/>
        </w:rPr>
        <w:t>……………………………………………………………………………………………</w:t>
      </w:r>
      <w:r w:rsidRPr="00E66430">
        <w:rPr>
          <w:rFonts w:ascii="Arial Unicode MS" w:eastAsia="Arial Unicode MS" w:hAnsi="Arial Unicode MS" w:cs="Arial Unicode MS" w:hint="eastAsia"/>
          <w:sz w:val="20"/>
          <w:szCs w:val="20"/>
        </w:rPr>
        <w:sym w:font="Wingdings 2" w:char="F025"/>
      </w:r>
      <w:r w:rsidRPr="00E66430">
        <w:rPr>
          <w:rFonts w:ascii="Arial Unicode MS" w:eastAsia="Arial Unicode MS" w:hAnsi="Arial Unicode MS" w:cs="Arial Unicode MS" w:hint="eastAsia"/>
          <w:sz w:val="20"/>
          <w:szCs w:val="20"/>
        </w:rPr>
        <w:t>請沿線剪下交給老師</w:t>
      </w:r>
      <w:r w:rsidRPr="00E66430">
        <w:rPr>
          <w:rFonts w:ascii="Arial Unicode MS" w:eastAsia="Arial Unicode MS" w:hAnsi="Arial Unicode MS" w:cs="Arial Unicode MS" w:hint="eastAsia"/>
          <w:sz w:val="16"/>
          <w:szCs w:val="16"/>
        </w:rPr>
        <w:t>…………………………………………</w:t>
      </w:r>
    </w:p>
    <w:p w:rsidR="005F2A6F" w:rsidRDefault="005F2A6F" w:rsidP="00102820">
      <w:pPr>
        <w:spacing w:line="18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p w:rsidR="00D33B0F" w:rsidRDefault="00D33B0F" w:rsidP="00102820">
      <w:pPr>
        <w:spacing w:line="18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p w:rsidR="00D33B0F" w:rsidRDefault="00D33B0F" w:rsidP="00102820">
      <w:pPr>
        <w:spacing w:line="18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p w:rsidR="00D33B0F" w:rsidRPr="00E66430" w:rsidRDefault="00D33B0F" w:rsidP="00102820">
      <w:pPr>
        <w:spacing w:line="18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p w:rsidR="005F2A6F" w:rsidRPr="00E66430" w:rsidRDefault="005F2A6F" w:rsidP="00102820">
      <w:pPr>
        <w:spacing w:line="180" w:lineRule="exact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1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95"/>
        <w:gridCol w:w="451"/>
        <w:gridCol w:w="1134"/>
        <w:gridCol w:w="1830"/>
        <w:gridCol w:w="1204"/>
        <w:gridCol w:w="766"/>
        <w:gridCol w:w="460"/>
        <w:gridCol w:w="539"/>
        <w:gridCol w:w="1025"/>
        <w:gridCol w:w="386"/>
        <w:gridCol w:w="2322"/>
      </w:tblGrid>
      <w:tr w:rsidR="00212552" w:rsidRPr="00E66430">
        <w:trPr>
          <w:trHeight w:val="491"/>
          <w:jc w:val="center"/>
        </w:trPr>
        <w:tc>
          <w:tcPr>
            <w:tcW w:w="11111" w:type="dxa"/>
            <w:gridSpan w:val="12"/>
            <w:shd w:val="clear" w:color="auto" w:fill="FFFFFF"/>
            <w:vAlign w:val="center"/>
          </w:tcPr>
          <w:p w:rsidR="00212552" w:rsidRPr="00E66430" w:rsidRDefault="00212552" w:rsidP="002A0FDC">
            <w:pPr>
              <w:spacing w:line="3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b/>
                <w:bCs/>
              </w:rPr>
              <w:t>彰化縣北斗國民小學</w:t>
            </w:r>
            <w:r w:rsidR="00342B63" w:rsidRPr="00E66430">
              <w:rPr>
                <w:rFonts w:ascii="Arial Unicode MS" w:eastAsia="Arial Unicode MS" w:hAnsi="Arial Unicode MS" w:cs="Arial Unicode MS" w:hint="eastAsia"/>
                <w:b/>
                <w:bCs/>
              </w:rPr>
              <w:t>10</w:t>
            </w:r>
            <w:r w:rsidR="005C58B2">
              <w:rPr>
                <w:rFonts w:ascii="Arial Unicode MS" w:eastAsia="Arial Unicode MS" w:hAnsi="Arial Unicode MS" w:cs="Arial Unicode MS" w:hint="eastAsia"/>
                <w:b/>
                <w:bCs/>
              </w:rPr>
              <w:t>7</w:t>
            </w:r>
            <w:r w:rsidRPr="00E66430">
              <w:rPr>
                <w:rFonts w:ascii="Arial Unicode MS" w:eastAsia="Arial Unicode MS" w:hAnsi="Arial Unicode MS" w:cs="Arial Unicode MS" w:hint="eastAsia"/>
                <w:b/>
                <w:bCs/>
              </w:rPr>
              <w:t>學年度第</w:t>
            </w:r>
            <w:r w:rsidR="005C58B2">
              <w:rPr>
                <w:rFonts w:ascii="Arial Unicode MS" w:eastAsia="Arial Unicode MS" w:hAnsi="Arial Unicode MS" w:cs="Arial Unicode MS" w:hint="eastAsia"/>
                <w:b/>
                <w:bCs/>
              </w:rPr>
              <w:t>1</w:t>
            </w:r>
            <w:r w:rsidRPr="00E66430">
              <w:rPr>
                <w:rFonts w:ascii="Arial Unicode MS" w:eastAsia="Arial Unicode MS" w:hAnsi="Arial Unicode MS" w:cs="Arial Unicode MS" w:hint="eastAsia"/>
                <w:b/>
                <w:bCs/>
              </w:rPr>
              <w:t>學期</w:t>
            </w:r>
            <w:r w:rsidR="0088737A" w:rsidRPr="00E66430">
              <w:rPr>
                <w:rFonts w:ascii="Arial Unicode MS" w:eastAsia="Arial Unicode MS" w:hAnsi="Arial Unicode MS" w:cs="Arial Unicode MS" w:hint="eastAsia"/>
                <w:b/>
              </w:rPr>
              <w:t>藝文</w:t>
            </w:r>
            <w:r w:rsidR="00F91CD2" w:rsidRPr="00E66430">
              <w:rPr>
                <w:rFonts w:ascii="Arial Unicode MS" w:eastAsia="Arial Unicode MS" w:hAnsi="Arial Unicode MS" w:cs="Arial Unicode MS" w:hint="eastAsia"/>
                <w:b/>
              </w:rPr>
              <w:t>類</w:t>
            </w:r>
            <w:r w:rsidRPr="00E66430">
              <w:rPr>
                <w:rFonts w:ascii="Arial Unicode MS" w:eastAsia="Arial Unicode MS" w:hAnsi="Arial Unicode MS" w:cs="Arial Unicode MS" w:hint="eastAsia"/>
                <w:b/>
                <w:bCs/>
              </w:rPr>
              <w:t>課後社團活動報名表</w:t>
            </w:r>
          </w:p>
        </w:tc>
      </w:tr>
      <w:tr w:rsidR="000F06AB" w:rsidRPr="00E66430" w:rsidTr="000F06AB">
        <w:trPr>
          <w:trHeight w:hRule="exact" w:val="692"/>
          <w:jc w:val="center"/>
        </w:trPr>
        <w:tc>
          <w:tcPr>
            <w:tcW w:w="499" w:type="dxa"/>
            <w:shd w:val="clear" w:color="auto" w:fill="FFFFFF"/>
            <w:vAlign w:val="center"/>
          </w:tcPr>
          <w:p w:rsidR="000F06AB" w:rsidRPr="00E66430" w:rsidRDefault="000F06AB" w:rsidP="00D279BA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社團</w:t>
            </w:r>
          </w:p>
          <w:p w:rsidR="000F06AB" w:rsidRPr="00E66430" w:rsidRDefault="000F06AB" w:rsidP="00D279BA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編號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0F06AB" w:rsidRPr="00E66430" w:rsidRDefault="000F06AB" w:rsidP="00D279BA">
            <w:pPr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F06AB" w:rsidRPr="00E66430" w:rsidRDefault="000F06AB" w:rsidP="00D279BA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社團名稱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06AB" w:rsidRPr="00E66430" w:rsidRDefault="000F06AB" w:rsidP="00D279BA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06AB" w:rsidRPr="00E66430" w:rsidRDefault="000F06AB" w:rsidP="00F035DE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就讀班級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F06AB" w:rsidRPr="00E66430" w:rsidRDefault="000F06AB" w:rsidP="000F06AB">
            <w:pPr>
              <w:spacing w:line="300" w:lineRule="exact"/>
              <w:ind w:firstLineChars="50" w:firstLine="8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  <w:u w:val="single"/>
              </w:rPr>
              <w:t xml:space="preserve">       </w:t>
            </w: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年</w:t>
            </w: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  <w:u w:val="single"/>
              </w:rPr>
              <w:t xml:space="preserve">      </w:t>
            </w: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班</w:t>
            </w:r>
          </w:p>
        </w:tc>
        <w:tc>
          <w:tcPr>
            <w:tcW w:w="386" w:type="dxa"/>
            <w:vMerge w:val="restart"/>
            <w:shd w:val="clear" w:color="auto" w:fill="FFFFFF"/>
            <w:vAlign w:val="center"/>
          </w:tcPr>
          <w:p w:rsidR="000F06AB" w:rsidRPr="00E66430" w:rsidRDefault="000F06AB" w:rsidP="00347753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意</w:t>
            </w:r>
          </w:p>
          <w:p w:rsidR="000F06AB" w:rsidRPr="00E66430" w:rsidRDefault="000F06AB" w:rsidP="00347753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見</w:t>
            </w:r>
          </w:p>
          <w:p w:rsidR="000F06AB" w:rsidRPr="00E66430" w:rsidRDefault="000F06AB" w:rsidP="00347753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欄</w:t>
            </w:r>
          </w:p>
        </w:tc>
        <w:tc>
          <w:tcPr>
            <w:tcW w:w="2322" w:type="dxa"/>
            <w:vMerge w:val="restart"/>
            <w:shd w:val="clear" w:color="auto" w:fill="FFFFFF"/>
            <w:vAlign w:val="center"/>
          </w:tcPr>
          <w:p w:rsidR="000F06AB" w:rsidRPr="00E66430" w:rsidRDefault="000F06AB" w:rsidP="00347753">
            <w:pPr>
              <w:spacing w:line="30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</w:tr>
      <w:tr w:rsidR="00D72A36" w:rsidRPr="00E66430" w:rsidTr="000F06AB">
        <w:trPr>
          <w:trHeight w:hRule="exact" w:val="740"/>
          <w:jc w:val="center"/>
        </w:trPr>
        <w:tc>
          <w:tcPr>
            <w:tcW w:w="499" w:type="dxa"/>
            <w:shd w:val="clear" w:color="auto" w:fill="FFFFFF"/>
            <w:vAlign w:val="center"/>
          </w:tcPr>
          <w:p w:rsidR="00D72A36" w:rsidRPr="00E66430" w:rsidRDefault="00D72A36" w:rsidP="00D279BA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學生</w:t>
            </w:r>
          </w:p>
          <w:p w:rsidR="00D72A36" w:rsidRPr="00E66430" w:rsidRDefault="00D72A36" w:rsidP="00D279BA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0F06AB" w:rsidRDefault="000F06AB" w:rsidP="00D279BA">
            <w:pPr>
              <w:spacing w:line="240" w:lineRule="exact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（ </w:t>
            </w:r>
            <w:r w:rsidR="00F2592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）</w:t>
            </w:r>
            <w:r w:rsidR="00D72A36"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男 </w:t>
            </w:r>
          </w:p>
          <w:p w:rsidR="00D72A36" w:rsidRPr="00E66430" w:rsidRDefault="000F06AB" w:rsidP="00D279BA">
            <w:pPr>
              <w:spacing w:line="24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（ </w:t>
            </w:r>
            <w:r w:rsidR="00F2592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）</w:t>
            </w:r>
            <w:r w:rsidR="00D72A36"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72A36" w:rsidRPr="00E66430" w:rsidRDefault="00D72A36" w:rsidP="00D72A36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學生姓名</w:t>
            </w:r>
          </w:p>
        </w:tc>
        <w:tc>
          <w:tcPr>
            <w:tcW w:w="18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2A36" w:rsidRPr="00E66430" w:rsidRDefault="00D72A36" w:rsidP="00D72A36">
            <w:pPr>
              <w:spacing w:line="240" w:lineRule="exac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2A36" w:rsidRPr="00E66430" w:rsidRDefault="00D72A36" w:rsidP="00D72A36">
            <w:pPr>
              <w:spacing w:line="38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家長簽章</w:t>
            </w:r>
          </w:p>
        </w:tc>
        <w:tc>
          <w:tcPr>
            <w:tcW w:w="27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2A36" w:rsidRPr="00E66430" w:rsidRDefault="00D72A36" w:rsidP="00393E56">
            <w:pPr>
              <w:spacing w:line="3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386" w:type="dxa"/>
            <w:vMerge/>
            <w:shd w:val="clear" w:color="auto" w:fill="FFFFFF"/>
            <w:vAlign w:val="center"/>
          </w:tcPr>
          <w:p w:rsidR="00D72A36" w:rsidRPr="00E66430" w:rsidRDefault="00D72A36" w:rsidP="00393E56">
            <w:pPr>
              <w:spacing w:line="3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  <w:tc>
          <w:tcPr>
            <w:tcW w:w="2322" w:type="dxa"/>
            <w:vMerge/>
            <w:shd w:val="clear" w:color="auto" w:fill="FFFFFF"/>
            <w:vAlign w:val="center"/>
          </w:tcPr>
          <w:p w:rsidR="00D72A36" w:rsidRPr="00E66430" w:rsidRDefault="00D72A36" w:rsidP="00393E56">
            <w:pPr>
              <w:spacing w:line="3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</w:tr>
      <w:tr w:rsidR="00012B9D" w:rsidRPr="00E66430" w:rsidTr="00E309B6">
        <w:trPr>
          <w:trHeight w:val="688"/>
          <w:jc w:val="center"/>
        </w:trPr>
        <w:tc>
          <w:tcPr>
            <w:tcW w:w="99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12B9D" w:rsidRPr="00012B9D" w:rsidRDefault="00012B9D" w:rsidP="00012B9D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012B9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手機號碼</w:t>
            </w:r>
          </w:p>
        </w:tc>
        <w:tc>
          <w:tcPr>
            <w:tcW w:w="5385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B9D" w:rsidRPr="00E66430" w:rsidRDefault="00012B9D" w:rsidP="00012B9D">
            <w:pPr>
              <w:spacing w:line="240" w:lineRule="exact"/>
              <w:ind w:left="6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爸爸：           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         </w:t>
            </w:r>
            <w:r w:rsidRPr="00E6643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 xml:space="preserve">   媽媽：</w:t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012B9D" w:rsidRPr="00012B9D" w:rsidRDefault="00012B9D" w:rsidP="00F035DE">
            <w:pPr>
              <w:spacing w:line="32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012B9D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住家電話</w:t>
            </w:r>
          </w:p>
        </w:tc>
        <w:tc>
          <w:tcPr>
            <w:tcW w:w="3733" w:type="dxa"/>
            <w:gridSpan w:val="3"/>
            <w:shd w:val="clear" w:color="auto" w:fill="FFFFFF"/>
            <w:vAlign w:val="center"/>
          </w:tcPr>
          <w:p w:rsidR="00012B9D" w:rsidRPr="00E66430" w:rsidRDefault="00012B9D" w:rsidP="001709A5">
            <w:pPr>
              <w:spacing w:line="320" w:lineRule="exact"/>
              <w:jc w:val="both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</w:tr>
      <w:tr w:rsidR="00212552" w:rsidRPr="00E66430" w:rsidTr="000F06AB">
        <w:tblPrEx>
          <w:shd w:val="clear" w:color="auto" w:fill="auto"/>
        </w:tblPrEx>
        <w:trPr>
          <w:trHeight w:val="1228"/>
          <w:jc w:val="center"/>
        </w:trPr>
        <w:tc>
          <w:tcPr>
            <w:tcW w:w="499" w:type="dxa"/>
            <w:vAlign w:val="center"/>
          </w:tcPr>
          <w:p w:rsidR="00212552" w:rsidRPr="00E66430" w:rsidRDefault="00212552" w:rsidP="00CD36BB">
            <w:pPr>
              <w:snapToGrid w:val="0"/>
              <w:spacing w:line="560" w:lineRule="exact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備註</w:t>
            </w:r>
          </w:p>
        </w:tc>
        <w:tc>
          <w:tcPr>
            <w:tcW w:w="10612" w:type="dxa"/>
            <w:gridSpan w:val="11"/>
            <w:vAlign w:val="center"/>
          </w:tcPr>
          <w:p w:rsidR="005C58B2" w:rsidRPr="005C58B2" w:rsidRDefault="00212552" w:rsidP="005C58B2">
            <w:pPr>
              <w:snapToGrid w:val="0"/>
              <w:spacing w:line="560" w:lineRule="exact"/>
              <w:ind w:firstLineChars="50" w:firstLine="100"/>
              <w:jc w:val="both"/>
              <w:rPr>
                <w:rFonts w:asciiTheme="majorEastAsia" w:eastAsiaTheme="majorEastAsia" w:hAnsiTheme="majorEastAsia" w:cs="Arial Unicode MS" w:hint="eastAsia"/>
                <w:sz w:val="20"/>
                <w:szCs w:val="20"/>
              </w:rPr>
            </w:pPr>
            <w:r w:rsidRPr="00E664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請填妥報名表</w:t>
            </w:r>
            <w:r w:rsidR="00A633B3" w:rsidRPr="00E664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後</w:t>
            </w:r>
            <w:r w:rsidR="001A533F" w:rsidRPr="00E664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於</w:t>
            </w:r>
            <w:r w:rsidR="00CF47E9" w:rsidRPr="003D6171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u w:val="single"/>
              </w:rPr>
              <w:t>10</w:t>
            </w:r>
            <w:r w:rsidR="002A0FDC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u w:val="single"/>
              </w:rPr>
              <w:t>7</w:t>
            </w:r>
            <w:r w:rsidR="000F06AB" w:rsidRPr="003D6171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u w:val="single"/>
              </w:rPr>
              <w:t>年</w:t>
            </w:r>
            <w:r w:rsidR="005C58B2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9</w:t>
            </w:r>
            <w:r w:rsidR="001A533F" w:rsidRPr="003D6171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u w:val="single"/>
              </w:rPr>
              <w:t>月</w:t>
            </w:r>
            <w:r w:rsidR="005C58B2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</w:rPr>
              <w:t>5</w:t>
            </w:r>
            <w:r w:rsidR="001A533F" w:rsidRPr="003D6171">
              <w:rPr>
                <w:rFonts w:ascii="Arial Unicode MS" w:eastAsia="Arial Unicode MS" w:hAnsi="Arial Unicode MS" w:cs="Arial Unicode MS" w:hint="eastAsia"/>
                <w:b/>
                <w:sz w:val="20"/>
                <w:szCs w:val="20"/>
                <w:u w:val="single"/>
              </w:rPr>
              <w:t>日</w:t>
            </w:r>
            <w:r w:rsidR="00710A49" w:rsidRPr="003D6171">
              <w:rPr>
                <w:rFonts w:ascii="Arial Unicode MS" w:eastAsia="Arial Unicode MS" w:hAnsi="Arial Unicode MS" w:cs="Arial Unicode MS" w:hint="eastAsia"/>
                <w:sz w:val="20"/>
                <w:szCs w:val="20"/>
                <w:u w:val="single"/>
              </w:rPr>
              <w:t>(</w:t>
            </w:r>
            <w:r w:rsidR="00CF47E9">
              <w:rPr>
                <w:rFonts w:ascii="Arial Unicode MS" w:eastAsia="Arial Unicode MS" w:hAnsi="Arial Unicode MS" w:cs="Arial Unicode MS" w:hint="eastAsia"/>
                <w:sz w:val="20"/>
                <w:szCs w:val="20"/>
                <w:u w:val="single"/>
              </w:rPr>
              <w:t>星期</w:t>
            </w:r>
            <w:r w:rsidR="005C58B2">
              <w:rPr>
                <w:rFonts w:ascii="Arial Unicode MS" w:eastAsia="Arial Unicode MS" w:hAnsi="Arial Unicode MS" w:cs="Arial Unicode MS" w:hint="eastAsia"/>
                <w:sz w:val="20"/>
                <w:szCs w:val="20"/>
                <w:u w:val="single"/>
              </w:rPr>
              <w:t>三</w:t>
            </w:r>
            <w:r w:rsidR="00710A49" w:rsidRPr="000F06AB">
              <w:rPr>
                <w:rFonts w:ascii="Arial Unicode MS" w:eastAsia="Arial Unicode MS" w:hAnsi="Arial Unicode MS" w:cs="Arial Unicode MS" w:hint="eastAsia"/>
                <w:sz w:val="20"/>
                <w:szCs w:val="20"/>
                <w:u w:val="single"/>
              </w:rPr>
              <w:t>)</w:t>
            </w:r>
            <w:r w:rsidR="001A533F" w:rsidRPr="00E664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前</w:t>
            </w:r>
            <w:r w:rsidRPr="00E664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交</w:t>
            </w:r>
            <w:r w:rsidR="00CD36B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給</w:t>
            </w:r>
            <w:r w:rsidRPr="00E66430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各班</w:t>
            </w:r>
            <w:r w:rsidR="00CD36BB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級任老師</w:t>
            </w:r>
            <w:r w:rsidR="00A94E9F" w:rsidRPr="00A94E9F">
              <w:rPr>
                <w:rFonts w:asciiTheme="majorEastAsia" w:eastAsiaTheme="majorEastAsia" w:hAnsiTheme="majorEastAsia" w:cs="Arial Unicode MS"/>
                <w:sz w:val="20"/>
                <w:szCs w:val="20"/>
              </w:rPr>
              <w:t>，</w:t>
            </w:r>
            <w:r w:rsidR="00A94E9F">
              <w:rPr>
                <w:rFonts w:ascii="Arial Unicode MS" w:eastAsia="Arial Unicode MS" w:hAnsi="Arial Unicode MS" w:cs="Arial Unicode MS"/>
                <w:sz w:val="20"/>
                <w:szCs w:val="20"/>
              </w:rPr>
              <w:t>再由級任老師送交教務處</w:t>
            </w:r>
            <w:r w:rsidR="00A94E9F" w:rsidRPr="00A94E9F">
              <w:rPr>
                <w:rFonts w:asciiTheme="majorEastAsia" w:eastAsiaTheme="majorEastAsia" w:hAnsiTheme="majorEastAsia" w:cs="Arial Unicode MS"/>
                <w:sz w:val="20"/>
                <w:szCs w:val="20"/>
              </w:rPr>
              <w:t>。</w:t>
            </w:r>
          </w:p>
        </w:tc>
      </w:tr>
    </w:tbl>
    <w:p w:rsidR="00212552" w:rsidRPr="00E66430" w:rsidRDefault="00212552" w:rsidP="00042123">
      <w:pPr>
        <w:spacing w:line="20" w:lineRule="exact"/>
        <w:rPr>
          <w:rFonts w:ascii="Arial Unicode MS" w:eastAsia="Arial Unicode MS" w:hAnsi="Arial Unicode MS" w:cs="Arial Unicode MS"/>
        </w:rPr>
      </w:pPr>
    </w:p>
    <w:sectPr w:rsidR="00212552" w:rsidRPr="00E66430" w:rsidSect="00EF555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2B1" w:rsidRDefault="00AA02B1" w:rsidP="00777709">
      <w:r>
        <w:separator/>
      </w:r>
    </w:p>
  </w:endnote>
  <w:endnote w:type="continuationSeparator" w:id="0">
    <w:p w:rsidR="00AA02B1" w:rsidRDefault="00AA02B1" w:rsidP="0077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2B1" w:rsidRDefault="00AA02B1" w:rsidP="00777709">
      <w:r>
        <w:separator/>
      </w:r>
    </w:p>
  </w:footnote>
  <w:footnote w:type="continuationSeparator" w:id="0">
    <w:p w:rsidR="00AA02B1" w:rsidRDefault="00AA02B1" w:rsidP="0077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166"/>
    <w:multiLevelType w:val="hybridMultilevel"/>
    <w:tmpl w:val="80B050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CA"/>
    <w:rsid w:val="000012E1"/>
    <w:rsid w:val="00002CA2"/>
    <w:rsid w:val="00012B9D"/>
    <w:rsid w:val="00012F48"/>
    <w:rsid w:val="000217C7"/>
    <w:rsid w:val="00042123"/>
    <w:rsid w:val="00043DF0"/>
    <w:rsid w:val="000514C9"/>
    <w:rsid w:val="00053FC6"/>
    <w:rsid w:val="00055604"/>
    <w:rsid w:val="00062BB1"/>
    <w:rsid w:val="00064376"/>
    <w:rsid w:val="00066108"/>
    <w:rsid w:val="0007616D"/>
    <w:rsid w:val="00081BD1"/>
    <w:rsid w:val="000842E2"/>
    <w:rsid w:val="00091C0E"/>
    <w:rsid w:val="00093E69"/>
    <w:rsid w:val="000A718D"/>
    <w:rsid w:val="000B24B3"/>
    <w:rsid w:val="000B283B"/>
    <w:rsid w:val="000B7033"/>
    <w:rsid w:val="000C27F4"/>
    <w:rsid w:val="000C4F47"/>
    <w:rsid w:val="000E2209"/>
    <w:rsid w:val="000E3C35"/>
    <w:rsid w:val="000E6C29"/>
    <w:rsid w:val="000F06AB"/>
    <w:rsid w:val="00101ED0"/>
    <w:rsid w:val="0010249E"/>
    <w:rsid w:val="00102704"/>
    <w:rsid w:val="00102820"/>
    <w:rsid w:val="00115C70"/>
    <w:rsid w:val="001240A5"/>
    <w:rsid w:val="00134AF6"/>
    <w:rsid w:val="00134C63"/>
    <w:rsid w:val="00135029"/>
    <w:rsid w:val="00145548"/>
    <w:rsid w:val="00147AA6"/>
    <w:rsid w:val="00154F1D"/>
    <w:rsid w:val="001658CC"/>
    <w:rsid w:val="001709A5"/>
    <w:rsid w:val="00173759"/>
    <w:rsid w:val="00176F26"/>
    <w:rsid w:val="00180922"/>
    <w:rsid w:val="00182F33"/>
    <w:rsid w:val="00186C17"/>
    <w:rsid w:val="001A1E78"/>
    <w:rsid w:val="001A533F"/>
    <w:rsid w:val="001B36B1"/>
    <w:rsid w:val="001B3ED8"/>
    <w:rsid w:val="001B66CE"/>
    <w:rsid w:val="001B6879"/>
    <w:rsid w:val="001E2AB1"/>
    <w:rsid w:val="001E3BE5"/>
    <w:rsid w:val="001E50DA"/>
    <w:rsid w:val="001E7456"/>
    <w:rsid w:val="001F3711"/>
    <w:rsid w:val="001F5F20"/>
    <w:rsid w:val="00207806"/>
    <w:rsid w:val="00212552"/>
    <w:rsid w:val="00212580"/>
    <w:rsid w:val="002138C8"/>
    <w:rsid w:val="00231D81"/>
    <w:rsid w:val="00240AC0"/>
    <w:rsid w:val="00246279"/>
    <w:rsid w:val="00255455"/>
    <w:rsid w:val="0025604F"/>
    <w:rsid w:val="00264FC3"/>
    <w:rsid w:val="00267DD5"/>
    <w:rsid w:val="002767AC"/>
    <w:rsid w:val="002849BD"/>
    <w:rsid w:val="00290C36"/>
    <w:rsid w:val="002A0FDC"/>
    <w:rsid w:val="002A4DA9"/>
    <w:rsid w:val="002B10E1"/>
    <w:rsid w:val="002B25A3"/>
    <w:rsid w:val="002B50F5"/>
    <w:rsid w:val="002B50F9"/>
    <w:rsid w:val="002B74C4"/>
    <w:rsid w:val="002C5D49"/>
    <w:rsid w:val="002C6049"/>
    <w:rsid w:val="002C7DFF"/>
    <w:rsid w:val="002D2D09"/>
    <w:rsid w:val="002D4A65"/>
    <w:rsid w:val="002D746C"/>
    <w:rsid w:val="002E69C0"/>
    <w:rsid w:val="00303357"/>
    <w:rsid w:val="003159E7"/>
    <w:rsid w:val="0032105F"/>
    <w:rsid w:val="00337C22"/>
    <w:rsid w:val="00342B63"/>
    <w:rsid w:val="00347753"/>
    <w:rsid w:val="00367D83"/>
    <w:rsid w:val="00373043"/>
    <w:rsid w:val="00377CA8"/>
    <w:rsid w:val="00382B65"/>
    <w:rsid w:val="00393D3C"/>
    <w:rsid w:val="00393E56"/>
    <w:rsid w:val="003A1A02"/>
    <w:rsid w:val="003B62B3"/>
    <w:rsid w:val="003C1B8A"/>
    <w:rsid w:val="003C3167"/>
    <w:rsid w:val="003D5781"/>
    <w:rsid w:val="003D6171"/>
    <w:rsid w:val="003E2C2F"/>
    <w:rsid w:val="003E7282"/>
    <w:rsid w:val="003F0189"/>
    <w:rsid w:val="003F3F25"/>
    <w:rsid w:val="003F44A4"/>
    <w:rsid w:val="003F6754"/>
    <w:rsid w:val="00404D20"/>
    <w:rsid w:val="00410708"/>
    <w:rsid w:val="00411FA8"/>
    <w:rsid w:val="00412AB5"/>
    <w:rsid w:val="004179C9"/>
    <w:rsid w:val="00421AD1"/>
    <w:rsid w:val="004244EE"/>
    <w:rsid w:val="00442016"/>
    <w:rsid w:val="0045347C"/>
    <w:rsid w:val="004634B9"/>
    <w:rsid w:val="00463B3E"/>
    <w:rsid w:val="00471548"/>
    <w:rsid w:val="00471609"/>
    <w:rsid w:val="00473CC1"/>
    <w:rsid w:val="004743D9"/>
    <w:rsid w:val="00474618"/>
    <w:rsid w:val="004766D5"/>
    <w:rsid w:val="0047768D"/>
    <w:rsid w:val="00481FC4"/>
    <w:rsid w:val="00482BBE"/>
    <w:rsid w:val="004835B0"/>
    <w:rsid w:val="00484E73"/>
    <w:rsid w:val="004B1D21"/>
    <w:rsid w:val="004C2BEE"/>
    <w:rsid w:val="004C603D"/>
    <w:rsid w:val="004D52D8"/>
    <w:rsid w:val="004F7584"/>
    <w:rsid w:val="005015A8"/>
    <w:rsid w:val="0050526B"/>
    <w:rsid w:val="00514898"/>
    <w:rsid w:val="00514D8C"/>
    <w:rsid w:val="00525E8E"/>
    <w:rsid w:val="00534CF6"/>
    <w:rsid w:val="00536FCA"/>
    <w:rsid w:val="00541149"/>
    <w:rsid w:val="005423A3"/>
    <w:rsid w:val="00543CBD"/>
    <w:rsid w:val="0054600B"/>
    <w:rsid w:val="0055122A"/>
    <w:rsid w:val="00552992"/>
    <w:rsid w:val="00552BF3"/>
    <w:rsid w:val="00560DE6"/>
    <w:rsid w:val="00561CA6"/>
    <w:rsid w:val="00563B5D"/>
    <w:rsid w:val="00572DF3"/>
    <w:rsid w:val="005840F8"/>
    <w:rsid w:val="00592B47"/>
    <w:rsid w:val="005970A6"/>
    <w:rsid w:val="005A1DCD"/>
    <w:rsid w:val="005B36E0"/>
    <w:rsid w:val="005B59E8"/>
    <w:rsid w:val="005C203E"/>
    <w:rsid w:val="005C4514"/>
    <w:rsid w:val="005C58B2"/>
    <w:rsid w:val="005D29A2"/>
    <w:rsid w:val="005F054D"/>
    <w:rsid w:val="005F2A6F"/>
    <w:rsid w:val="00610DA3"/>
    <w:rsid w:val="00611405"/>
    <w:rsid w:val="00620983"/>
    <w:rsid w:val="00621955"/>
    <w:rsid w:val="00623407"/>
    <w:rsid w:val="00632184"/>
    <w:rsid w:val="0063222A"/>
    <w:rsid w:val="00640833"/>
    <w:rsid w:val="00643261"/>
    <w:rsid w:val="00663374"/>
    <w:rsid w:val="00667027"/>
    <w:rsid w:val="00686668"/>
    <w:rsid w:val="00686C1E"/>
    <w:rsid w:val="00687FD1"/>
    <w:rsid w:val="00690B0A"/>
    <w:rsid w:val="006954C6"/>
    <w:rsid w:val="00695FCA"/>
    <w:rsid w:val="006A1C64"/>
    <w:rsid w:val="006A2E23"/>
    <w:rsid w:val="006C2AC2"/>
    <w:rsid w:val="006C6EFB"/>
    <w:rsid w:val="006C7B23"/>
    <w:rsid w:val="006D1C9A"/>
    <w:rsid w:val="006D720A"/>
    <w:rsid w:val="006E1015"/>
    <w:rsid w:val="006E1B46"/>
    <w:rsid w:val="006F3177"/>
    <w:rsid w:val="006F5FC7"/>
    <w:rsid w:val="006F754F"/>
    <w:rsid w:val="00703C46"/>
    <w:rsid w:val="00710A49"/>
    <w:rsid w:val="007303C6"/>
    <w:rsid w:val="00731A0B"/>
    <w:rsid w:val="00744EE4"/>
    <w:rsid w:val="00747847"/>
    <w:rsid w:val="00747935"/>
    <w:rsid w:val="00756E19"/>
    <w:rsid w:val="00774DBA"/>
    <w:rsid w:val="00777709"/>
    <w:rsid w:val="007843DC"/>
    <w:rsid w:val="007A0DF0"/>
    <w:rsid w:val="007A2381"/>
    <w:rsid w:val="007A425F"/>
    <w:rsid w:val="007A45A1"/>
    <w:rsid w:val="007B032D"/>
    <w:rsid w:val="007B4A43"/>
    <w:rsid w:val="007B509F"/>
    <w:rsid w:val="007B5A02"/>
    <w:rsid w:val="007C4B42"/>
    <w:rsid w:val="007D2530"/>
    <w:rsid w:val="007D5925"/>
    <w:rsid w:val="007D6F99"/>
    <w:rsid w:val="007E2437"/>
    <w:rsid w:val="007F0D17"/>
    <w:rsid w:val="00801FFF"/>
    <w:rsid w:val="008052D6"/>
    <w:rsid w:val="0081121F"/>
    <w:rsid w:val="00817833"/>
    <w:rsid w:val="00831DC2"/>
    <w:rsid w:val="00834FEF"/>
    <w:rsid w:val="008359CE"/>
    <w:rsid w:val="008362DC"/>
    <w:rsid w:val="0084104B"/>
    <w:rsid w:val="008453B7"/>
    <w:rsid w:val="00861476"/>
    <w:rsid w:val="00861E93"/>
    <w:rsid w:val="00866207"/>
    <w:rsid w:val="0087283D"/>
    <w:rsid w:val="00873E4D"/>
    <w:rsid w:val="00875C7F"/>
    <w:rsid w:val="00877BBD"/>
    <w:rsid w:val="00877C69"/>
    <w:rsid w:val="008864A5"/>
    <w:rsid w:val="008865FA"/>
    <w:rsid w:val="0088737A"/>
    <w:rsid w:val="008A04CE"/>
    <w:rsid w:val="008A2342"/>
    <w:rsid w:val="008A4436"/>
    <w:rsid w:val="008A4E8B"/>
    <w:rsid w:val="008A634D"/>
    <w:rsid w:val="008B1944"/>
    <w:rsid w:val="008C093B"/>
    <w:rsid w:val="008C5609"/>
    <w:rsid w:val="008C5A5E"/>
    <w:rsid w:val="008C6ED8"/>
    <w:rsid w:val="008D0159"/>
    <w:rsid w:val="008D0241"/>
    <w:rsid w:val="008D520B"/>
    <w:rsid w:val="008E0F34"/>
    <w:rsid w:val="008E372C"/>
    <w:rsid w:val="009015D6"/>
    <w:rsid w:val="00902893"/>
    <w:rsid w:val="00904B63"/>
    <w:rsid w:val="00911367"/>
    <w:rsid w:val="00915BD0"/>
    <w:rsid w:val="00925E5B"/>
    <w:rsid w:val="0093417F"/>
    <w:rsid w:val="00934833"/>
    <w:rsid w:val="00942805"/>
    <w:rsid w:val="00944390"/>
    <w:rsid w:val="009459FE"/>
    <w:rsid w:val="00945BE2"/>
    <w:rsid w:val="00946277"/>
    <w:rsid w:val="00946BA5"/>
    <w:rsid w:val="00951935"/>
    <w:rsid w:val="0095321A"/>
    <w:rsid w:val="00962AED"/>
    <w:rsid w:val="00971EEA"/>
    <w:rsid w:val="0097253B"/>
    <w:rsid w:val="0098324B"/>
    <w:rsid w:val="00994B44"/>
    <w:rsid w:val="009A2427"/>
    <w:rsid w:val="009A6CD5"/>
    <w:rsid w:val="009B024D"/>
    <w:rsid w:val="009B17CF"/>
    <w:rsid w:val="009D2484"/>
    <w:rsid w:val="009D301F"/>
    <w:rsid w:val="009E2C09"/>
    <w:rsid w:val="009E40C9"/>
    <w:rsid w:val="009E7C09"/>
    <w:rsid w:val="009F2D55"/>
    <w:rsid w:val="00A0524C"/>
    <w:rsid w:val="00A15169"/>
    <w:rsid w:val="00A2680A"/>
    <w:rsid w:val="00A33D16"/>
    <w:rsid w:val="00A3610C"/>
    <w:rsid w:val="00A372CB"/>
    <w:rsid w:val="00A37A24"/>
    <w:rsid w:val="00A41AFB"/>
    <w:rsid w:val="00A434C1"/>
    <w:rsid w:val="00A54108"/>
    <w:rsid w:val="00A633B3"/>
    <w:rsid w:val="00A723DE"/>
    <w:rsid w:val="00A72A86"/>
    <w:rsid w:val="00A77C19"/>
    <w:rsid w:val="00A825CB"/>
    <w:rsid w:val="00A85BB9"/>
    <w:rsid w:val="00A91575"/>
    <w:rsid w:val="00A94E9F"/>
    <w:rsid w:val="00A95E60"/>
    <w:rsid w:val="00AA00C3"/>
    <w:rsid w:val="00AA02B1"/>
    <w:rsid w:val="00AA1399"/>
    <w:rsid w:val="00AA2538"/>
    <w:rsid w:val="00AA509B"/>
    <w:rsid w:val="00AA5918"/>
    <w:rsid w:val="00AB6D5E"/>
    <w:rsid w:val="00AB7679"/>
    <w:rsid w:val="00AC1244"/>
    <w:rsid w:val="00AC4A86"/>
    <w:rsid w:val="00AE25B2"/>
    <w:rsid w:val="00AE5461"/>
    <w:rsid w:val="00AF18C3"/>
    <w:rsid w:val="00AF6503"/>
    <w:rsid w:val="00B06416"/>
    <w:rsid w:val="00B16A4B"/>
    <w:rsid w:val="00B16BB5"/>
    <w:rsid w:val="00B228A6"/>
    <w:rsid w:val="00B3633C"/>
    <w:rsid w:val="00B3682B"/>
    <w:rsid w:val="00B450A1"/>
    <w:rsid w:val="00B51E12"/>
    <w:rsid w:val="00B57B9F"/>
    <w:rsid w:val="00B64106"/>
    <w:rsid w:val="00B643BE"/>
    <w:rsid w:val="00B66226"/>
    <w:rsid w:val="00B70344"/>
    <w:rsid w:val="00B850F9"/>
    <w:rsid w:val="00B862FF"/>
    <w:rsid w:val="00BA7919"/>
    <w:rsid w:val="00BB3B13"/>
    <w:rsid w:val="00BB683D"/>
    <w:rsid w:val="00BC1F63"/>
    <w:rsid w:val="00BD1C19"/>
    <w:rsid w:val="00BD1C3D"/>
    <w:rsid w:val="00BD3B6C"/>
    <w:rsid w:val="00BD75B0"/>
    <w:rsid w:val="00BD7D55"/>
    <w:rsid w:val="00BE14DA"/>
    <w:rsid w:val="00BE1AAF"/>
    <w:rsid w:val="00BF5F9C"/>
    <w:rsid w:val="00BF5FA5"/>
    <w:rsid w:val="00C039B9"/>
    <w:rsid w:val="00C058A4"/>
    <w:rsid w:val="00C1104D"/>
    <w:rsid w:val="00C13654"/>
    <w:rsid w:val="00C1474D"/>
    <w:rsid w:val="00C166E4"/>
    <w:rsid w:val="00C23031"/>
    <w:rsid w:val="00C25A01"/>
    <w:rsid w:val="00C267C7"/>
    <w:rsid w:val="00C44FB5"/>
    <w:rsid w:val="00C63859"/>
    <w:rsid w:val="00C862F0"/>
    <w:rsid w:val="00CB6EB4"/>
    <w:rsid w:val="00CB734E"/>
    <w:rsid w:val="00CC2E2F"/>
    <w:rsid w:val="00CD36BB"/>
    <w:rsid w:val="00CD46F2"/>
    <w:rsid w:val="00CD6F7F"/>
    <w:rsid w:val="00CE0010"/>
    <w:rsid w:val="00CF3577"/>
    <w:rsid w:val="00CF431D"/>
    <w:rsid w:val="00CF47E9"/>
    <w:rsid w:val="00D01306"/>
    <w:rsid w:val="00D03DAE"/>
    <w:rsid w:val="00D06600"/>
    <w:rsid w:val="00D07608"/>
    <w:rsid w:val="00D128DE"/>
    <w:rsid w:val="00D250C8"/>
    <w:rsid w:val="00D27059"/>
    <w:rsid w:val="00D279BA"/>
    <w:rsid w:val="00D303EE"/>
    <w:rsid w:val="00D33B0F"/>
    <w:rsid w:val="00D35C56"/>
    <w:rsid w:val="00D36B16"/>
    <w:rsid w:val="00D4379E"/>
    <w:rsid w:val="00D44300"/>
    <w:rsid w:val="00D4490F"/>
    <w:rsid w:val="00D563CF"/>
    <w:rsid w:val="00D65B95"/>
    <w:rsid w:val="00D72A36"/>
    <w:rsid w:val="00D819CE"/>
    <w:rsid w:val="00D962C9"/>
    <w:rsid w:val="00D9681C"/>
    <w:rsid w:val="00DB28B0"/>
    <w:rsid w:val="00DC0918"/>
    <w:rsid w:val="00DC21A0"/>
    <w:rsid w:val="00DC479A"/>
    <w:rsid w:val="00DD0B3E"/>
    <w:rsid w:val="00DD497D"/>
    <w:rsid w:val="00DE35EF"/>
    <w:rsid w:val="00DF552D"/>
    <w:rsid w:val="00E01CAD"/>
    <w:rsid w:val="00E072C4"/>
    <w:rsid w:val="00E225B9"/>
    <w:rsid w:val="00E306DF"/>
    <w:rsid w:val="00E31C4D"/>
    <w:rsid w:val="00E3318C"/>
    <w:rsid w:val="00E520A9"/>
    <w:rsid w:val="00E65C07"/>
    <w:rsid w:val="00E66430"/>
    <w:rsid w:val="00E7126C"/>
    <w:rsid w:val="00E77FCB"/>
    <w:rsid w:val="00E86ACA"/>
    <w:rsid w:val="00E9436C"/>
    <w:rsid w:val="00EA6B3B"/>
    <w:rsid w:val="00EB0F90"/>
    <w:rsid w:val="00EB2D5A"/>
    <w:rsid w:val="00EC05D5"/>
    <w:rsid w:val="00EC28F7"/>
    <w:rsid w:val="00EC55BE"/>
    <w:rsid w:val="00EC5F3E"/>
    <w:rsid w:val="00EC662E"/>
    <w:rsid w:val="00ED1CD4"/>
    <w:rsid w:val="00ED2A79"/>
    <w:rsid w:val="00EE4309"/>
    <w:rsid w:val="00EE7F29"/>
    <w:rsid w:val="00EF1509"/>
    <w:rsid w:val="00EF5511"/>
    <w:rsid w:val="00EF5553"/>
    <w:rsid w:val="00F01146"/>
    <w:rsid w:val="00F01406"/>
    <w:rsid w:val="00F035DE"/>
    <w:rsid w:val="00F048A6"/>
    <w:rsid w:val="00F060A3"/>
    <w:rsid w:val="00F17ADC"/>
    <w:rsid w:val="00F17D29"/>
    <w:rsid w:val="00F25923"/>
    <w:rsid w:val="00F25B62"/>
    <w:rsid w:val="00F64D1E"/>
    <w:rsid w:val="00F7408E"/>
    <w:rsid w:val="00F83818"/>
    <w:rsid w:val="00F83B63"/>
    <w:rsid w:val="00F91CD2"/>
    <w:rsid w:val="00FB48C0"/>
    <w:rsid w:val="00FB6E51"/>
    <w:rsid w:val="00F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AED1D4-4BCB-4F53-8460-3813D084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2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6FCA"/>
    <w:rPr>
      <w:color w:val="0000FF"/>
      <w:u w:val="single"/>
    </w:rPr>
  </w:style>
  <w:style w:type="character" w:styleId="a4">
    <w:name w:val="FollowedHyperlink"/>
    <w:basedOn w:val="a0"/>
    <w:rsid w:val="00536FCA"/>
    <w:rPr>
      <w:color w:val="800080"/>
      <w:u w:val="single"/>
    </w:rPr>
  </w:style>
  <w:style w:type="paragraph" w:styleId="a5">
    <w:name w:val="Balloon Text"/>
    <w:basedOn w:val="a"/>
    <w:semiHidden/>
    <w:rsid w:val="00536FCA"/>
    <w:rPr>
      <w:rFonts w:ascii="Arial" w:hAnsi="Arial"/>
      <w:sz w:val="18"/>
      <w:szCs w:val="18"/>
    </w:rPr>
  </w:style>
  <w:style w:type="table" w:styleId="a6">
    <w:name w:val="Table Grid"/>
    <w:basedOn w:val="a1"/>
    <w:rsid w:val="00C039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77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777709"/>
    <w:rPr>
      <w:kern w:val="2"/>
    </w:rPr>
  </w:style>
  <w:style w:type="paragraph" w:styleId="a9">
    <w:name w:val="footer"/>
    <w:basedOn w:val="a"/>
    <w:link w:val="aa"/>
    <w:rsid w:val="00777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7777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inyurl.com/ybft94u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CMT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高雄市中正國民小學95學年度第1學期課後社團招生簡章【運動社團】</dc:title>
  <dc:creator>Holling</dc:creator>
  <cp:lastModifiedBy>Shangbin</cp:lastModifiedBy>
  <cp:revision>2</cp:revision>
  <cp:lastPrinted>2017-01-25T04:30:00Z</cp:lastPrinted>
  <dcterms:created xsi:type="dcterms:W3CDTF">2018-08-16T08:37:00Z</dcterms:created>
  <dcterms:modified xsi:type="dcterms:W3CDTF">2018-08-16T08:37:00Z</dcterms:modified>
</cp:coreProperties>
</file>